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D2C77" w14:textId="2376EBFC" w:rsidR="004A00F7" w:rsidRPr="004A00F7" w:rsidRDefault="004A00F7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bookmarkStart w:id="0" w:name="_Hlk160620649"/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รายงานการปฏิบัติราชการประจำ </w:t>
      </w:r>
      <w:r w:rsidRPr="00063FAF"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>เดือน</w:t>
      </w:r>
      <w:r w:rsidR="005667AE"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 xml:space="preserve"> </w:t>
      </w:r>
      <w:r w:rsidRPr="00063FAF"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>ตุลาคม</w:t>
      </w:r>
      <w:r w:rsidR="003E23E8"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  <w:t xml:space="preserve"> </w:t>
      </w:r>
      <w:r w:rsidR="003E23E8" w:rsidRPr="003E23E8">
        <w:rPr>
          <w:rFonts w:ascii="TH SarabunPSK" w:eastAsia="Times New Roman" w:hAnsi="TH SarabunPSK" w:cs="TH SarabunPSK"/>
          <w:b/>
          <w:bCs/>
          <w:kern w:val="0"/>
          <w:sz w:val="48"/>
          <w:szCs w:val="48"/>
          <w14:ligatures w14:val="none"/>
        </w:rPr>
        <w:t>2567</w:t>
      </w:r>
    </w:p>
    <w:p w14:paraId="24EFA155" w14:textId="2B4A0D40" w:rsidR="004A00F7" w:rsidRPr="004A00F7" w:rsidRDefault="004A00F7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ประจำปีงบประมาณ พ.ศ. </w:t>
      </w: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14:ligatures w14:val="none"/>
        </w:rPr>
        <w:t>256</w:t>
      </w:r>
      <w:r w:rsidR="003E23E8"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t>8</w:t>
      </w:r>
    </w:p>
    <w:p w14:paraId="180CF407" w14:textId="67AFC177" w:rsidR="004A00F7" w:rsidRPr="004A00F7" w:rsidRDefault="004A00F7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สถานีตำรวจ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ภูธรเชียงแสน</w:t>
      </w:r>
    </w:p>
    <w:bookmarkEnd w:id="0"/>
    <w:p w14:paraId="732D8246" w14:textId="04D8D358" w:rsidR="004A00F7" w:rsidRPr="004A00F7" w:rsidRDefault="004A00F7" w:rsidP="004A00F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B54AB1F" w14:textId="020373BB" w:rsidR="00D6346A" w:rsidRPr="00490570" w:rsidRDefault="004A00F7" w:rsidP="00D6346A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ab/>
      </w:r>
      <w:bookmarkStart w:id="1" w:name="_Hlk160620804"/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      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สถานีตำรวจภูธรเชียงแสน  วันนี้ </w:t>
      </w:r>
      <w:r w:rsidR="002C5C52" w:rsidRPr="0049057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1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1 </w:t>
      </w:r>
      <w:r w:rsidR="00D6346A" w:rsidRPr="0049057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ต.ค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.256</w:t>
      </w:r>
      <w:r w:rsidR="003E23E8" w:rsidRPr="0049057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7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  เวลา 09.00-10.00 น.</w:t>
      </w:r>
      <w:r w:rsidR="0006236B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โดยการอำนวย/สั่งการ ของ พ.ต.อ.ถนัด ชุ่ม</w:t>
      </w:r>
      <w:r w:rsidR="003D0E3B" w:rsidRPr="0049057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มะ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โน ผกก.สภ.เชียงแสน  มอบหมายให้ พ.ต.ต.มานพ มิหายศ </w:t>
      </w:r>
      <w:proofErr w:type="spellStart"/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สวป</w:t>
      </w:r>
      <w:proofErr w:type="spellEnd"/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(ชส.)ครูตำรวจแดร์ รหัส 18904 เข้าให้ความรู้ตามโครงการแดร์ (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D.A.R.D.).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โรงเรียนบ้านห้วยเกี๋ยง ต.เวียง อ.เชียงแสน</w:t>
      </w:r>
      <w:r w:rsidR="00BF0DF3" w:rsidRPr="0049057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="00D6346A" w:rsidRPr="00490570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จ.เชียงราย นักเรียนชั้น ป.5 จำนวน 25 คน</w:t>
      </w:r>
      <w:bookmarkEnd w:id="1"/>
    </w:p>
    <w:p w14:paraId="00442F8B" w14:textId="7FF4A045" w:rsidR="00D6346A" w:rsidRDefault="00D6346A" w:rsidP="003E23E8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158E4D3D" wp14:editId="5FB301B1">
            <wp:extent cx="2755475" cy="2814452"/>
            <wp:effectExtent l="0" t="0" r="6985" b="508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80" cy="281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141A3" w14:textId="7D25762F" w:rsidR="004A00F7" w:rsidRPr="003E23E8" w:rsidRDefault="00D6346A" w:rsidP="003E23E8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59AEAA1B" wp14:editId="33B7525B">
            <wp:extent cx="2755900" cy="3004457"/>
            <wp:effectExtent l="0" t="0" r="6350" b="571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55" cy="300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FF3DC" w14:textId="4D9C3837" w:rsidR="004A00F7" w:rsidRPr="00490570" w:rsidRDefault="004A00F7" w:rsidP="005667AE">
      <w:pPr>
        <w:pStyle w:val="1"/>
        <w:shd w:val="clear" w:color="auto" w:fill="FFFFFF"/>
        <w:rPr>
          <w:rFonts w:ascii="TH SarabunIT๙" w:eastAsia="Times New Roman" w:hAnsi="TH SarabunIT๙" w:cs="TH SarabunIT๙"/>
          <w:b/>
          <w:bCs/>
          <w:color w:val="363636"/>
          <w:kern w:val="36"/>
          <w:sz w:val="36"/>
          <w:szCs w:val="36"/>
          <w14:ligatures w14:val="none"/>
        </w:rPr>
      </w:pPr>
      <w:r w:rsidRPr="004A00F7">
        <w:rPr>
          <w:rFonts w:ascii="Arial" w:eastAsia="Times New Roman" w:hAnsi="Arial" w:cs="Arial"/>
          <w:color w:val="FF0000"/>
          <w:kern w:val="0"/>
          <w:szCs w:val="32"/>
          <w14:ligatures w14:val="none"/>
        </w:rPr>
        <w:lastRenderedPageBreak/>
        <w:tab/>
      </w:r>
      <w:r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        </w:t>
      </w:r>
      <w:r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เมื่อวันที่</w:t>
      </w:r>
      <w:r w:rsidR="0057475E"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2C5C52"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1</w:t>
      </w:r>
      <w:r w:rsidR="0057475E"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8 ตุลาคม 256</w:t>
      </w:r>
      <w:r w:rsidR="003E23E8"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7</w:t>
      </w:r>
      <w:r w:rsidR="0057475E"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เวลา 10.00 น.  </w:t>
      </w:r>
      <w:r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เจ้าหน้าที่ตำรวจสายตรวจรถยนต์ รถจักรยานยนต์ ได้เป็นวิทยากร</w:t>
      </w:r>
      <w:r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ใ</w:t>
      </w:r>
      <w:r w:rsidR="0057475E" w:rsidRPr="0049057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ห้ความรู้</w:t>
      </w:r>
      <w:r w:rsidR="005667AE" w:rsidRPr="0049057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5667AE" w:rsidRPr="00490570">
        <w:rPr>
          <w:rFonts w:ascii="TH SarabunIT๙" w:eastAsia="Times New Roman" w:hAnsi="TH SarabunIT๙" w:cs="TH SarabunIT๙"/>
          <w:b/>
          <w:bCs/>
          <w:color w:val="363636"/>
          <w:kern w:val="36"/>
          <w:sz w:val="36"/>
          <w:szCs w:val="36"/>
          <w:cs/>
          <w14:ligatures w14:val="none"/>
        </w:rPr>
        <w:t>เอาชีวิตรอดปลอดภัยในเหตุกราดยิง</w:t>
      </w:r>
      <w:r w:rsidR="005667AE" w:rsidRPr="00490570">
        <w:rPr>
          <w:rFonts w:ascii="TH SarabunIT๙" w:hAnsi="TH SarabunIT๙" w:cs="TH SarabunIT๙"/>
          <w:b/>
          <w:bCs/>
          <w:color w:val="4A4A4A"/>
          <w:sz w:val="36"/>
          <w:szCs w:val="36"/>
          <w:shd w:val="clear" w:color="auto" w:fill="FFFFFF"/>
        </w:rPr>
        <w:t> (Active Shooter)</w:t>
      </w:r>
      <w:r w:rsidR="005667AE" w:rsidRPr="00490570">
        <w:rPr>
          <w:rFonts w:ascii="TH SarabunIT๙" w:hAnsi="TH SarabunIT๙" w:cs="TH SarabunIT๙"/>
          <w:b/>
          <w:bCs/>
          <w:color w:val="4A4A4A"/>
          <w:sz w:val="36"/>
          <w:szCs w:val="36"/>
          <w:shd w:val="clear" w:color="auto" w:fill="FFFFFF"/>
          <w:cs/>
        </w:rPr>
        <w:t xml:space="preserve"> "หนี ซ่อน สู้" หรือ "</w:t>
      </w:r>
      <w:r w:rsidR="005667AE" w:rsidRPr="00490570">
        <w:rPr>
          <w:rFonts w:ascii="TH SarabunIT๙" w:hAnsi="TH SarabunIT๙" w:cs="TH SarabunIT๙"/>
          <w:b/>
          <w:bCs/>
          <w:color w:val="4A4A4A"/>
          <w:sz w:val="36"/>
          <w:szCs w:val="36"/>
          <w:shd w:val="clear" w:color="auto" w:fill="FFFFFF"/>
        </w:rPr>
        <w:t>Run Hide Fight"</w:t>
      </w:r>
      <w:r w:rsidR="005667AE" w:rsidRPr="00490570">
        <w:rPr>
          <w:rFonts w:ascii="TH SarabunIT๙" w:eastAsia="Times New Roman" w:hAnsi="TH SarabunIT๙" w:cs="TH SarabunIT๙"/>
          <w:b/>
          <w:bCs/>
          <w:color w:val="363636"/>
          <w:kern w:val="36"/>
          <w:sz w:val="36"/>
          <w:szCs w:val="36"/>
          <w14:ligatures w14:val="none"/>
        </w:rPr>
        <w:t xml:space="preserve"> </w:t>
      </w:r>
      <w:r w:rsidR="005667AE" w:rsidRPr="00490570">
        <w:rPr>
          <w:rFonts w:ascii="TH SarabunIT๙" w:eastAsia="Times New Roman" w:hAnsi="TH SarabunIT๙" w:cs="TH SarabunIT๙"/>
          <w:b/>
          <w:bCs/>
          <w:color w:val="363636"/>
          <w:kern w:val="36"/>
          <w:sz w:val="36"/>
          <w:szCs w:val="36"/>
          <w:cs/>
          <w14:ligatures w14:val="none"/>
        </w:rPr>
        <w:t xml:space="preserve">ณ โรงเรียนเชียงแสนอคาเดมี </w:t>
      </w:r>
    </w:p>
    <w:p w14:paraId="5BA8FBFE" w14:textId="14D91DE7" w:rsidR="005667AE" w:rsidRDefault="005667AE" w:rsidP="003E23E8">
      <w:pPr>
        <w:jc w:val="center"/>
      </w:pPr>
      <w:r>
        <w:rPr>
          <w:noProof/>
        </w:rPr>
        <w:drawing>
          <wp:inline distT="0" distB="0" distL="0" distR="0" wp14:anchorId="3851A894" wp14:editId="2E1E21B3">
            <wp:extent cx="2838203" cy="3146425"/>
            <wp:effectExtent l="0" t="0" r="63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89" cy="317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E93AE" w14:textId="685CD96B" w:rsidR="005667AE" w:rsidRPr="005667AE" w:rsidRDefault="005667AE" w:rsidP="003E23E8">
      <w:pPr>
        <w:jc w:val="center"/>
        <w:rPr>
          <w:cs/>
        </w:rPr>
      </w:pPr>
      <w:r>
        <w:rPr>
          <w:noProof/>
        </w:rPr>
        <w:drawing>
          <wp:inline distT="0" distB="0" distL="0" distR="0" wp14:anchorId="08636388" wp14:editId="45F43A32">
            <wp:extent cx="2814452" cy="3170441"/>
            <wp:effectExtent l="0" t="0" r="508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92" cy="319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05004" w14:textId="765F8DB1" w:rsidR="005667AE" w:rsidRPr="003E23E8" w:rsidRDefault="004A00F7" w:rsidP="003E23E8">
      <w:pPr>
        <w:spacing w:after="0" w:line="240" w:lineRule="auto"/>
        <w:ind w:left="94"/>
        <w:jc w:val="both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          </w:t>
      </w:r>
    </w:p>
    <w:p w14:paraId="709775C7" w14:textId="77777777" w:rsidR="002C5C52" w:rsidRDefault="004A00F7" w:rsidP="002C5C52">
      <w:pPr>
        <w:spacing w:after="0" w:line="240" w:lineRule="auto"/>
        <w:ind w:left="94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</w:t>
      </w:r>
    </w:p>
    <w:p w14:paraId="29114638" w14:textId="5917F86A" w:rsidR="002C5C52" w:rsidRPr="003E23E8" w:rsidRDefault="004A00F7" w:rsidP="002C5C52">
      <w:pPr>
        <w:spacing w:after="0" w:line="240" w:lineRule="auto"/>
        <w:ind w:left="94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</w:pPr>
      <w:bookmarkStart w:id="2" w:name="_Hlk160623314"/>
      <w:r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 </w:t>
      </w:r>
      <w:r w:rsidR="003E23E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   </w:t>
      </w:r>
      <w:r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เมื่อวันที่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20 ตุลาคม 256</w:t>
      </w:r>
      <w:r w:rsidR="003E23E8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7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เวลา 09.00 น. </w:t>
      </w:r>
      <w:r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ได้มีการตรวจเยี่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ยม ชุมชนบ้าน</w:t>
      </w:r>
      <w:r w:rsidR="003E23E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โค้งงาม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หมู่ที่ </w:t>
      </w:r>
      <w:r w:rsidR="003E23E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7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ตำบลโยนก อำเภอเชียงแสน จังหวัดเชียงราย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โดย พ.ต.อ.ถนัด ชุ่มมะโน ผกก.สภ.เชียงแสน มอบหมายให้ พ.ต.</w:t>
      </w:r>
      <w:r w:rsidR="003E23E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ต.มานพ มิหายศ สว.(ชส.)สภ.เชียงแสน </w:t>
      </w:r>
      <w:r w:rsidR="002C5C52" w:rsidRPr="003E23E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พร้อมชุดชุมชนสัมพันธ์ออกตรวจเยี่ยมชุมชนตามนโยบาย </w:t>
      </w:r>
    </w:p>
    <w:bookmarkEnd w:id="2"/>
    <w:p w14:paraId="446A92DA" w14:textId="4790A151" w:rsidR="003E23E8" w:rsidRDefault="002C5C52" w:rsidP="003E23E8">
      <w:pPr>
        <w:spacing w:after="0" w:line="240" w:lineRule="auto"/>
        <w:ind w:left="94"/>
        <w:jc w:val="center"/>
        <w:rPr>
          <w:rFonts w:ascii="Times New Roman" w:eastAsia="Times New Roman" w:hAnsi="Times New Roman"/>
          <w:noProof/>
          <w:kern w:val="0"/>
          <w:sz w:val="24"/>
          <w:szCs w:val="24"/>
        </w:rPr>
      </w:pPr>
      <w:r>
        <w:rPr>
          <w:rFonts w:ascii="Times New Roman" w:eastAsia="Times New Roman" w:hAnsi="Times New Roman" w:cs="Times New Roman" w:hint="cs"/>
          <w:noProof/>
          <w:kern w:val="0"/>
          <w:sz w:val="24"/>
          <w:szCs w:val="24"/>
        </w:rPr>
        <w:drawing>
          <wp:inline distT="0" distB="0" distL="0" distR="0" wp14:anchorId="642291D3" wp14:editId="61F85D8E">
            <wp:extent cx="3158836" cy="3550285"/>
            <wp:effectExtent l="0" t="0" r="381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5066" cy="35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F89D" w14:textId="10E1E067" w:rsidR="004A00F7" w:rsidRPr="004A00F7" w:rsidRDefault="002C5C52" w:rsidP="003E23E8">
      <w:pPr>
        <w:spacing w:after="0" w:line="240" w:lineRule="auto"/>
        <w:ind w:left="94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 w:hint="cs"/>
          <w:noProof/>
          <w:kern w:val="0"/>
          <w:sz w:val="24"/>
          <w:szCs w:val="24"/>
        </w:rPr>
        <w:drawing>
          <wp:inline distT="0" distB="0" distL="0" distR="0" wp14:anchorId="3455242C" wp14:editId="0E1D9389">
            <wp:extent cx="3206338" cy="3015868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36" cy="302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6E50" w14:textId="77777777" w:rsidR="004A00F7" w:rsidRPr="004A00F7" w:rsidRDefault="004A00F7" w:rsidP="004A00F7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22B3B1D" w14:textId="1FB19463" w:rsidR="00D6346A" w:rsidRPr="003E23E8" w:rsidRDefault="004A00F7" w:rsidP="003E23E8">
      <w:pPr>
        <w:spacing w:after="0" w:line="240" w:lineRule="auto"/>
        <w:ind w:left="94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A00F7">
        <w:rPr>
          <w:rFonts w:ascii="Arial" w:eastAsia="Times New Roman" w:hAnsi="Arial" w:cs="Arial"/>
          <w:color w:val="000000"/>
          <w:kern w:val="0"/>
          <w:sz w:val="32"/>
          <w:szCs w:val="32"/>
          <w14:ligatures w14:val="none"/>
        </w:rPr>
        <w:tab/>
      </w: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  </w:t>
      </w:r>
    </w:p>
    <w:p w14:paraId="25F97E8C" w14:textId="381B8AC7" w:rsidR="004A00F7" w:rsidRPr="00976BAF" w:rsidRDefault="003E23E8" w:rsidP="004A00F7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976BAF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 xml:space="preserve">           </w:t>
      </w:r>
      <w:r w:rsidR="004A00F7" w:rsidRPr="00976BAF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ร้อยเวร </w:t>
      </w:r>
      <w:r w:rsidR="004A00F7" w:rsidRPr="00976BAF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20 </w:t>
      </w:r>
      <w:r w:rsidR="004A00F7" w:rsidRPr="00976BAF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สายตรวจรถยนต์ </w:t>
      </w:r>
      <w:r w:rsidRPr="00976BAF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สายตรวจจักรยานยนต์ </w:t>
      </w:r>
      <w:r w:rsidR="004A00F7" w:rsidRPr="00976BAF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="004A00F7" w:rsidRPr="00976BAF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14:ligatures w14:val="none"/>
        </w:rPr>
        <w:t>​​</w:t>
      </w:r>
      <w:r w:rsidR="004A00F7" w:rsidRPr="00976BAF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ประชาชน </w:t>
      </w:r>
      <w:r w:rsidRPr="00976BAF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เป็นประจำทุกวัน</w:t>
      </w:r>
    </w:p>
    <w:p w14:paraId="05134D9C" w14:textId="77777777" w:rsidR="00232DE0" w:rsidRPr="0073301A" w:rsidRDefault="00232DE0" w:rsidP="004A00F7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</w:p>
    <w:p w14:paraId="239D3242" w14:textId="5842284D" w:rsidR="00232DE0" w:rsidRPr="004A00F7" w:rsidRDefault="00232DE0" w:rsidP="003E23E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83F9255" wp14:editId="02B294A4">
            <wp:extent cx="2980707" cy="2944343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88" cy="295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8D9C" w14:textId="13A7CC43" w:rsidR="00BB77CC" w:rsidRDefault="000D3F93" w:rsidP="003E23E8">
      <w:pPr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</w:rPr>
        <w:drawing>
          <wp:inline distT="0" distB="0" distL="0" distR="0" wp14:anchorId="74BAB438" wp14:editId="7D1CF4DE">
            <wp:extent cx="2945080" cy="3597078"/>
            <wp:effectExtent l="0" t="0" r="8255" b="381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34" cy="36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D64F" w14:textId="77777777" w:rsidR="00F74C27" w:rsidRDefault="007A6155" w:rsidP="00F74C27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B44B1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31034E61" w14:textId="77777777" w:rsidR="00F74C27" w:rsidRDefault="00F74C27" w:rsidP="00F74C27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AB50B8" w14:textId="0BDA1798" w:rsidR="00F74C27" w:rsidRPr="00976BAF" w:rsidRDefault="00A01866" w:rsidP="00F74C27">
      <w:pPr>
        <w:spacing w:after="0"/>
        <w:jc w:val="thaiDistribute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14:ligatures w14:val="none"/>
        </w:rPr>
      </w:pP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ร้อยเวร 20 พร้อม สายตรวจรถยนต์ สายตรวจรถจักรยานยนต์ ออกตรวจร้านอาหาร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ฎหมายกำหนดเข้าไปใช้บริการในร้านและไม่ให้มีการซื้อขายการค้าประเวณีและยาเสพติดภายในร้านโดยเด็ดขาด เป็นประจำทุกวัน</w:t>
      </w:r>
    </w:p>
    <w:p w14:paraId="5D2E4554" w14:textId="21D66172" w:rsidR="00A01866" w:rsidRDefault="00F74C27" w:rsidP="00A01866">
      <w:pPr>
        <w:spacing w:after="0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5C6EB351" wp14:editId="78C76668">
            <wp:extent cx="2849880" cy="3431968"/>
            <wp:effectExtent l="0" t="0" r="762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68" cy="34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50AF" w14:textId="3B699963" w:rsidR="00F74C27" w:rsidRDefault="00F74C27" w:rsidP="00A01866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7801E2E1" wp14:editId="04E9D713">
            <wp:extent cx="2872939" cy="3111335"/>
            <wp:effectExtent l="0" t="0" r="381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413" cy="3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2B8D" w14:textId="77777777" w:rsidR="00C40DA3" w:rsidRDefault="00BD0D39" w:rsidP="00C40DA3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135938DD" w14:textId="500526A7" w:rsidR="00C40DA3" w:rsidRPr="00976BAF" w:rsidRDefault="00BA0F91" w:rsidP="00BA0F91">
      <w:pPr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br w:type="page"/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 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ด่านตรวจแม่มะ สภ.เชียงแสน 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ตั้งด่านตรวจ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ตามแผนสกัดกั้น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บุคคลลัก</w:t>
      </w:r>
      <w:r w:rsidR="004C39C6"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ล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อบหลบหนีเข้าเมือง 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ปราบปรามยาเสพติด สารตั้งต้นและเคมีภัณฑ์ ชายแดนภาคเหนือ(นบ.ยส.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35)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เป็น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ประจำ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ทุกวัน ตลอด 24 ชั่วโมง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 </w:t>
      </w:r>
    </w:p>
    <w:p w14:paraId="5B7BC7E3" w14:textId="77777777" w:rsidR="00A01866" w:rsidRDefault="00BA0F91" w:rsidP="00A01866">
      <w:pPr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69F9DF79" wp14:editId="76B77DA2">
            <wp:extent cx="3776353" cy="3728568"/>
            <wp:effectExtent l="0" t="0" r="0" b="571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378" cy="37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C7C2" w14:textId="5DDA6D06" w:rsidR="007B274C" w:rsidRDefault="00BA0F91" w:rsidP="00976BAF">
      <w:pPr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4CD695AF" wp14:editId="1C9A7AAB">
            <wp:extent cx="3895107" cy="3288750"/>
            <wp:effectExtent l="0" t="0" r="0" b="6985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889" cy="32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6701" w14:textId="13006DB8" w:rsidR="007B274C" w:rsidRPr="00976BAF" w:rsidRDefault="007B274C" w:rsidP="007B274C">
      <w:pPr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lastRenderedPageBreak/>
        <w:t xml:space="preserve">ร้อยเวร 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20</w:t>
      </w:r>
      <w:r w:rsidRPr="00976BAF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 พร้อม สายตรวจรถยนต์ สายตรวจรถจักรยานยนต์ ออกตรวจ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พื้นที่แนวชายแดน เป็นประจำทุกวัน ป้องกันการลักลอบหลบหนีเข้าเมืองโดยผิดกฎหมาย</w:t>
      </w:r>
      <w:r w:rsidRPr="00976BAF"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  <w:t xml:space="preserve"> </w:t>
      </w:r>
      <w:r w:rsidRPr="00976BAF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ยาเสพติด สิ่งผิดกฎหมายทุกชนิด</w:t>
      </w:r>
    </w:p>
    <w:p w14:paraId="127DF188" w14:textId="4DE9001D" w:rsidR="007B274C" w:rsidRDefault="007B274C" w:rsidP="007B274C">
      <w:pPr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/>
        </w:rPr>
        <w:drawing>
          <wp:inline distT="0" distB="0" distL="0" distR="0" wp14:anchorId="1320C97A" wp14:editId="53DC850C">
            <wp:extent cx="3218213" cy="3344173"/>
            <wp:effectExtent l="0" t="0" r="127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5" cy="334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41CE" w14:textId="085C2FBB" w:rsidR="007B274C" w:rsidRDefault="007B274C" w:rsidP="007B274C">
      <w:pPr>
        <w:jc w:val="center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/>
        </w:rPr>
        <w:drawing>
          <wp:inline distT="0" distB="0" distL="0" distR="0" wp14:anchorId="539FC13F" wp14:editId="00EF6952">
            <wp:extent cx="3372485" cy="339634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28" cy="340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09F7" w14:textId="5EA437F8" w:rsidR="007B274C" w:rsidRDefault="007B274C" w:rsidP="00A01866">
      <w:pPr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sectPr w:rsidR="007B2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236B"/>
    <w:rsid w:val="00063FAF"/>
    <w:rsid w:val="000D3F93"/>
    <w:rsid w:val="000E4A7D"/>
    <w:rsid w:val="000E6B8D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D0E3B"/>
    <w:rsid w:val="003E23E8"/>
    <w:rsid w:val="00490570"/>
    <w:rsid w:val="004A00F7"/>
    <w:rsid w:val="004C39C6"/>
    <w:rsid w:val="005667AE"/>
    <w:rsid w:val="00567424"/>
    <w:rsid w:val="0057475E"/>
    <w:rsid w:val="0058546C"/>
    <w:rsid w:val="005F4093"/>
    <w:rsid w:val="00602F33"/>
    <w:rsid w:val="006A5838"/>
    <w:rsid w:val="007322CF"/>
    <w:rsid w:val="0073301A"/>
    <w:rsid w:val="00765B82"/>
    <w:rsid w:val="007A6155"/>
    <w:rsid w:val="007B274C"/>
    <w:rsid w:val="00867C9F"/>
    <w:rsid w:val="00910DE0"/>
    <w:rsid w:val="00917B11"/>
    <w:rsid w:val="009751E3"/>
    <w:rsid w:val="00976BAF"/>
    <w:rsid w:val="00983396"/>
    <w:rsid w:val="00A01866"/>
    <w:rsid w:val="00A1700E"/>
    <w:rsid w:val="00A74CA1"/>
    <w:rsid w:val="00A7777F"/>
    <w:rsid w:val="00AE4CF6"/>
    <w:rsid w:val="00B12522"/>
    <w:rsid w:val="00B328D8"/>
    <w:rsid w:val="00B44B17"/>
    <w:rsid w:val="00B72E8F"/>
    <w:rsid w:val="00BA0F91"/>
    <w:rsid w:val="00BB77CC"/>
    <w:rsid w:val="00BD0D39"/>
    <w:rsid w:val="00BD4290"/>
    <w:rsid w:val="00BF0DF3"/>
    <w:rsid w:val="00C40DA3"/>
    <w:rsid w:val="00CC2662"/>
    <w:rsid w:val="00D1049A"/>
    <w:rsid w:val="00D6346A"/>
    <w:rsid w:val="00D6482E"/>
    <w:rsid w:val="00DD4A3F"/>
    <w:rsid w:val="00DE2606"/>
    <w:rsid w:val="00E941FA"/>
    <w:rsid w:val="00F74C27"/>
    <w:rsid w:val="00F76A5D"/>
    <w:rsid w:val="00F7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Computer</cp:lastModifiedBy>
  <cp:revision>9</cp:revision>
  <dcterms:created xsi:type="dcterms:W3CDTF">2025-03-25T09:34:00Z</dcterms:created>
  <dcterms:modified xsi:type="dcterms:W3CDTF">2025-04-08T04:37:00Z</dcterms:modified>
</cp:coreProperties>
</file>